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226" w:rsidRPr="00FC0C41" w:rsidRDefault="00AD3226" w:rsidP="00DF22B7">
      <w:pPr>
        <w:jc w:val="center"/>
        <w:rPr>
          <w:rFonts w:ascii="Noto Sans" w:hAnsi="Noto Sans" w:cs="Noto Sans"/>
          <w:b/>
          <w:sz w:val="28"/>
          <w:szCs w:val="28"/>
        </w:rPr>
      </w:pPr>
      <w:r w:rsidRPr="00FC0C41">
        <w:rPr>
          <w:rFonts w:ascii="Noto Sans" w:hAnsi="Noto Sans" w:cs="Noto Sans"/>
          <w:b/>
          <w:sz w:val="28"/>
          <w:szCs w:val="28"/>
        </w:rPr>
        <w:t>COMPROMÍS DE CONTRACTACIÓ</w:t>
      </w:r>
    </w:p>
    <w:p w:rsidR="0046775D" w:rsidRPr="00FC0C41" w:rsidRDefault="0046775D" w:rsidP="00DF22B7">
      <w:pPr>
        <w:jc w:val="center"/>
        <w:rPr>
          <w:rFonts w:ascii="Noto Sans" w:hAnsi="Noto Sans" w:cs="Noto Sans"/>
          <w:b/>
          <w:sz w:val="28"/>
          <w:szCs w:val="28"/>
        </w:rPr>
      </w:pPr>
    </w:p>
    <w:p w:rsidR="00AD3226" w:rsidRPr="00FC0C41" w:rsidRDefault="0046775D" w:rsidP="0046775D">
      <w:pPr>
        <w:jc w:val="both"/>
        <w:rPr>
          <w:rFonts w:ascii="Noto Sans" w:hAnsi="Noto Sans" w:cs="Noto Sans"/>
          <w:sz w:val="16"/>
          <w:szCs w:val="16"/>
        </w:rPr>
      </w:pPr>
      <w:r w:rsidRPr="00FC0C41">
        <w:rPr>
          <w:rFonts w:ascii="Noto Sans" w:hAnsi="Noto Sans" w:cs="Noto Sans"/>
          <w:sz w:val="16"/>
          <w:szCs w:val="16"/>
        </w:rPr>
        <w:t xml:space="preserve">Punt 8 de la </w:t>
      </w:r>
      <w:r w:rsidRPr="00FC0C41">
        <w:rPr>
          <w:rFonts w:ascii="Noto Sans" w:eastAsia="Noto Sans" w:hAnsi="Noto Sans" w:cs="Noto Sans"/>
          <w:sz w:val="16"/>
          <w:szCs w:val="16"/>
        </w:rPr>
        <w:t>Resolució del conseller de Treball, Comerç i Indústria i president del SOIB, de 24 d’agost de 2018 per la qual s’aprova la convocatòria de subvencions per a 2018 Programa SOIB Formació amb Compromís de Contractació</w:t>
      </w:r>
      <w:r w:rsidRPr="00FC0C41">
        <w:rPr>
          <w:rFonts w:ascii="Noto Sans" w:hAnsi="Noto Sans" w:cs="Noto Sans"/>
          <w:shd w:val="clear" w:color="auto" w:fill="FFFFFF"/>
        </w:rPr>
        <w:t>.</w:t>
      </w:r>
    </w:p>
    <w:p w:rsidR="00DF22B7" w:rsidRPr="00FC0C41" w:rsidRDefault="00DF22B7" w:rsidP="00DF22B7">
      <w:pPr>
        <w:jc w:val="center"/>
        <w:rPr>
          <w:rFonts w:ascii="Noto Sans" w:hAnsi="Noto Sans" w:cs="Noto Sans"/>
          <w:sz w:val="16"/>
          <w:szCs w:val="16"/>
        </w:rPr>
      </w:pPr>
    </w:p>
    <w:p w:rsidR="00DF22B7" w:rsidRPr="00FC0C41" w:rsidRDefault="00DF22B7" w:rsidP="00DF22B7">
      <w:pPr>
        <w:jc w:val="center"/>
        <w:rPr>
          <w:rFonts w:ascii="Noto Sans" w:hAnsi="Noto Sans" w:cs="Noto Sans"/>
          <w:sz w:val="16"/>
          <w:szCs w:val="16"/>
        </w:rPr>
      </w:pPr>
    </w:p>
    <w:p w:rsidR="00781D23" w:rsidRPr="00FC0C41" w:rsidRDefault="00DF22B7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Sr. /Sra. …………………………………………………………………………… amb DNI ………………</w:t>
      </w:r>
      <w:r w:rsidR="0046775D" w:rsidRPr="00FC0C41">
        <w:rPr>
          <w:rFonts w:ascii="Noto Sans" w:hAnsi="Noto Sans" w:cs="Noto Sans"/>
        </w:rPr>
        <w:t>..</w:t>
      </w:r>
      <w:r w:rsidRPr="00FC0C41">
        <w:rPr>
          <w:rFonts w:ascii="Noto Sans" w:hAnsi="Noto Sans" w:cs="Noto Sans"/>
        </w:rPr>
        <w:t>..…</w:t>
      </w:r>
      <w:r w:rsidR="006D7C7D" w:rsidRPr="00FC0C41">
        <w:rPr>
          <w:rFonts w:ascii="Noto Sans" w:hAnsi="Noto Sans" w:cs="Noto Sans"/>
        </w:rPr>
        <w:t xml:space="preserve">, </w:t>
      </w:r>
    </w:p>
    <w:p w:rsidR="00AD3226" w:rsidRPr="00FC0C41" w:rsidRDefault="00DF22B7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com representant de:</w:t>
      </w:r>
    </w:p>
    <w:p w:rsidR="00DF22B7" w:rsidRPr="00FC0C41" w:rsidRDefault="00DF22B7">
      <w:pPr>
        <w:rPr>
          <w:rFonts w:ascii="Noto Sans" w:hAnsi="Noto Sans" w:cs="Noto Sans"/>
        </w:rPr>
      </w:pPr>
    </w:p>
    <w:tbl>
      <w:tblPr>
        <w:tblStyle w:val="Tablaconcuadrcula"/>
        <w:tblW w:w="0" w:type="auto"/>
        <w:tblLook w:val="04A0"/>
      </w:tblPr>
      <w:tblGrid>
        <w:gridCol w:w="1384"/>
        <w:gridCol w:w="3119"/>
        <w:gridCol w:w="1980"/>
        <w:gridCol w:w="2161"/>
      </w:tblGrid>
      <w:tr w:rsidR="00AD3226" w:rsidRPr="00FC0C41" w:rsidTr="00DF22B7">
        <w:tc>
          <w:tcPr>
            <w:tcW w:w="1384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Nom </w:t>
            </w:r>
            <w:r w:rsidR="00DF22B7" w:rsidRPr="00FC0C41">
              <w:rPr>
                <w:rFonts w:ascii="Noto Sans" w:hAnsi="Noto Sans" w:cs="Noto Sans"/>
                <w:sz w:val="20"/>
                <w:szCs w:val="20"/>
              </w:rPr>
              <w:t>Entitat</w:t>
            </w:r>
          </w:p>
        </w:tc>
        <w:tc>
          <w:tcPr>
            <w:tcW w:w="3119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DF22B7" w:rsidRPr="00FC0C41" w:rsidRDefault="00DF22B7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0" w:type="dxa"/>
          </w:tcPr>
          <w:p w:rsidR="00AD3226" w:rsidRPr="00FC0C41" w:rsidRDefault="00AD3226" w:rsidP="00DF22B7"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CIF</w:t>
            </w:r>
          </w:p>
        </w:tc>
        <w:tc>
          <w:tcPr>
            <w:tcW w:w="2161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AD3226" w:rsidRPr="00FC0C41" w:rsidTr="00DF22B7">
        <w:tc>
          <w:tcPr>
            <w:tcW w:w="1384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Domicili</w:t>
            </w:r>
          </w:p>
        </w:tc>
        <w:tc>
          <w:tcPr>
            <w:tcW w:w="3119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DF22B7" w:rsidRPr="00FC0C41" w:rsidRDefault="00DF22B7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0" w:type="dxa"/>
          </w:tcPr>
          <w:p w:rsidR="00AD3226" w:rsidRPr="00FC0C41" w:rsidRDefault="00AD3226" w:rsidP="00DF22B7"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Localitat</w:t>
            </w:r>
          </w:p>
        </w:tc>
        <w:tc>
          <w:tcPr>
            <w:tcW w:w="2161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AD3226" w:rsidRPr="00FC0C41" w:rsidTr="00DF22B7">
        <w:tc>
          <w:tcPr>
            <w:tcW w:w="1384" w:type="dxa"/>
          </w:tcPr>
          <w:p w:rsidR="00AD3226" w:rsidRPr="00FC0C41" w:rsidRDefault="008671D5" w:rsidP="00AD3226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Telèfon</w:t>
            </w:r>
          </w:p>
        </w:tc>
        <w:tc>
          <w:tcPr>
            <w:tcW w:w="3119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DF22B7" w:rsidRPr="00FC0C41" w:rsidRDefault="00DF22B7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0" w:type="dxa"/>
          </w:tcPr>
          <w:p w:rsidR="00AD3226" w:rsidRPr="00FC0C41" w:rsidRDefault="008671D5" w:rsidP="00DF22B7"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Correu electrònic</w:t>
            </w:r>
          </w:p>
        </w:tc>
        <w:tc>
          <w:tcPr>
            <w:tcW w:w="2161" w:type="dxa"/>
          </w:tcPr>
          <w:p w:rsidR="00AD3226" w:rsidRPr="00FC0C41" w:rsidRDefault="00AD3226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44A8" w:rsidRPr="00FC0C41" w:rsidTr="006144A8">
        <w:tc>
          <w:tcPr>
            <w:tcW w:w="6483" w:type="dxa"/>
            <w:gridSpan w:val="3"/>
          </w:tcPr>
          <w:p w:rsidR="00DF22B7" w:rsidRPr="00FC0C41" w:rsidRDefault="006144A8" w:rsidP="00AD3226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Total empleats</w:t>
            </w:r>
            <w:r w:rsidR="00DF22B7" w:rsidRPr="00FC0C41">
              <w:rPr>
                <w:rFonts w:ascii="Noto Sans" w:hAnsi="Noto Sans" w:cs="Noto Sans"/>
                <w:sz w:val="20"/>
                <w:szCs w:val="20"/>
              </w:rPr>
              <w:t xml:space="preserve"> en plantilla de l’entitat contractant</w:t>
            </w:r>
          </w:p>
          <w:p w:rsidR="006144A8" w:rsidRPr="00FC0C41" w:rsidRDefault="006144A8" w:rsidP="00AD3226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(a data de publicació de la </w:t>
            </w:r>
            <w:r w:rsidR="00FC0C41" w:rsidRPr="00FC0C41">
              <w:rPr>
                <w:rFonts w:ascii="Noto Sans" w:hAnsi="Noto Sans" w:cs="Noto Sans"/>
                <w:sz w:val="20"/>
                <w:szCs w:val="20"/>
              </w:rPr>
              <w:t>convocatò</w:t>
            </w:r>
            <w:r w:rsidR="00DF22B7" w:rsidRPr="00FC0C41">
              <w:rPr>
                <w:rFonts w:ascii="Noto Sans" w:hAnsi="Noto Sans" w:cs="Noto Sans"/>
                <w:sz w:val="20"/>
                <w:szCs w:val="20"/>
              </w:rPr>
              <w:t>ria)</w:t>
            </w:r>
            <w:r w:rsidRPr="00FC0C41">
              <w:rPr>
                <w:rFonts w:ascii="Noto Sans" w:hAnsi="Noto Sans" w:cs="Noto Sans"/>
                <w:sz w:val="20"/>
                <w:szCs w:val="20"/>
              </w:rPr>
              <w:t>:</w:t>
            </w:r>
          </w:p>
        </w:tc>
        <w:tc>
          <w:tcPr>
            <w:tcW w:w="2161" w:type="dxa"/>
          </w:tcPr>
          <w:p w:rsidR="006144A8" w:rsidRPr="00FC0C41" w:rsidRDefault="006144A8" w:rsidP="00AD3226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3648CE" w:rsidRPr="00FC0C41" w:rsidRDefault="003648CE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1F26CC" w:rsidRPr="00FC0C41" w:rsidTr="001F26CC">
        <w:tc>
          <w:tcPr>
            <w:tcW w:w="8644" w:type="dxa"/>
          </w:tcPr>
          <w:p w:rsidR="001F26CC" w:rsidRPr="00FC0C41" w:rsidRDefault="006D7C7D" w:rsidP="001F26CC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PROCÉS DE SELECCIÓ PREVI AL DE FORMACIÓ</w:t>
            </w:r>
          </w:p>
        </w:tc>
      </w:tr>
      <w:tr w:rsidR="001F26CC" w:rsidRPr="00FC0C41" w:rsidTr="001F26CC">
        <w:tc>
          <w:tcPr>
            <w:tcW w:w="8644" w:type="dxa"/>
          </w:tcPr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1F26CC" w:rsidRPr="00FC0C41" w:rsidRDefault="001F26CC" w:rsidP="001F26CC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81D23" w:rsidRPr="00FC0C41" w:rsidRDefault="00781D23">
      <w:pPr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5000" w:type="pct"/>
        <w:tblLook w:val="04A0"/>
      </w:tblPr>
      <w:tblGrid>
        <w:gridCol w:w="8720"/>
      </w:tblGrid>
      <w:tr w:rsidR="00F54139" w:rsidRPr="00FC0C41" w:rsidTr="00054EC2">
        <w:tc>
          <w:tcPr>
            <w:tcW w:w="5000" w:type="pct"/>
          </w:tcPr>
          <w:p w:rsidR="00F54139" w:rsidRPr="00FC0C41" w:rsidRDefault="00F54139" w:rsidP="00F54139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DESCRIPCIÓ DE LES NECESSITATS FORMATIVES </w:t>
            </w:r>
          </w:p>
        </w:tc>
      </w:tr>
      <w:tr w:rsidR="00054EC2" w:rsidRPr="00FC0C41" w:rsidTr="00054EC2">
        <w:tc>
          <w:tcPr>
            <w:tcW w:w="5000" w:type="pct"/>
          </w:tcPr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F54139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F54139" w:rsidRPr="00FC0C41" w:rsidRDefault="00F54139">
      <w:pPr>
        <w:rPr>
          <w:rFonts w:ascii="Noto Sans" w:hAnsi="Noto Sans" w:cs="Noto Sans"/>
          <w:sz w:val="20"/>
          <w:szCs w:val="20"/>
        </w:rPr>
      </w:pPr>
    </w:p>
    <w:p w:rsidR="006E2480" w:rsidRPr="00FC0C41" w:rsidRDefault="006E2480">
      <w:pPr>
        <w:rPr>
          <w:rFonts w:ascii="Noto Sans" w:hAnsi="Noto Sans" w:cs="Noto Sans"/>
          <w:sz w:val="20"/>
          <w:szCs w:val="20"/>
        </w:rPr>
      </w:pPr>
    </w:p>
    <w:p w:rsidR="006D7C7D" w:rsidRPr="00FC0C41" w:rsidRDefault="006D7C7D" w:rsidP="006D7C7D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ES COMPROMET A:</w:t>
      </w:r>
    </w:p>
    <w:p w:rsidR="006D7C7D" w:rsidRPr="00FC0C41" w:rsidRDefault="006D7C7D" w:rsidP="006D7C7D">
      <w:pPr>
        <w:rPr>
          <w:rFonts w:ascii="Noto Sans" w:hAnsi="Noto Sans" w:cs="Noto Sans"/>
        </w:rPr>
      </w:pPr>
    </w:p>
    <w:p w:rsidR="006D7C7D" w:rsidRPr="00FC0C41" w:rsidRDefault="006D7C7D" w:rsidP="006D7C7D">
      <w:pPr>
        <w:jc w:val="both"/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Contractar, en el marc de l’execució d’un programa de formació amb compromís de contractació</w:t>
      </w:r>
      <w:r w:rsidRPr="00FC0C41">
        <w:rPr>
          <w:rFonts w:ascii="Noto Sans" w:hAnsi="Noto Sans" w:cs="Noto Sans"/>
          <w:shd w:val="clear" w:color="auto" w:fill="FFFFFF"/>
        </w:rPr>
        <w:t xml:space="preserve"> per al període 2019-2020</w:t>
      </w:r>
      <w:r w:rsidRPr="00FC0C41">
        <w:rPr>
          <w:rFonts w:ascii="Noto Sans" w:eastAsia="Noto Sans" w:hAnsi="Noto Sans" w:cs="Noto Sans"/>
        </w:rPr>
        <w:t xml:space="preserve">  aprovat per Resolució del conseller de Treball, Comerç i Indústria i president del SOIB, de 24 d’agost de 2018, a:</w:t>
      </w:r>
    </w:p>
    <w:p w:rsidR="006D7C7D" w:rsidRDefault="006D7C7D" w:rsidP="006D7C7D">
      <w:pPr>
        <w:pStyle w:val="Sangradetextonormal"/>
        <w:rPr>
          <w:rFonts w:ascii="Noto Sans" w:hAnsi="Noto Sans" w:cs="Noto Sans"/>
          <w:sz w:val="22"/>
          <w:szCs w:val="22"/>
          <w:shd w:val="clear" w:color="auto" w:fill="FFFFFF"/>
        </w:rPr>
      </w:pPr>
    </w:p>
    <w:p w:rsidR="00054EC2" w:rsidRDefault="00054EC2" w:rsidP="006D7C7D">
      <w:pPr>
        <w:pStyle w:val="Sangradetextonormal"/>
        <w:rPr>
          <w:rFonts w:ascii="Noto Sans" w:hAnsi="Noto Sans" w:cs="Noto Sans"/>
          <w:sz w:val="22"/>
          <w:szCs w:val="22"/>
          <w:shd w:val="clear" w:color="auto" w:fill="FFFFFF"/>
        </w:rPr>
      </w:pPr>
    </w:p>
    <w:p w:rsidR="00054EC2" w:rsidRPr="00FC0C41" w:rsidRDefault="00054EC2" w:rsidP="006D7C7D">
      <w:pPr>
        <w:pStyle w:val="Sangradetextonormal"/>
        <w:rPr>
          <w:rFonts w:ascii="Noto Sans" w:hAnsi="Noto Sans" w:cs="Noto Sans"/>
          <w:sz w:val="22"/>
          <w:szCs w:val="22"/>
          <w:shd w:val="clear" w:color="auto" w:fill="FFFFFF"/>
        </w:rPr>
      </w:pPr>
    </w:p>
    <w:tbl>
      <w:tblPr>
        <w:tblStyle w:val="Tablaconcuadrcula"/>
        <w:tblW w:w="0" w:type="auto"/>
        <w:tblLook w:val="04A0"/>
      </w:tblPr>
      <w:tblGrid>
        <w:gridCol w:w="2943"/>
        <w:gridCol w:w="5777"/>
      </w:tblGrid>
      <w:tr w:rsidR="006D7C7D" w:rsidRPr="00FC0C41" w:rsidTr="00054EC2">
        <w:tc>
          <w:tcPr>
            <w:tcW w:w="2943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lastRenderedPageBreak/>
              <w:t>NÚMERO DE PERSONES A CONTRACTAR</w:t>
            </w:r>
          </w:p>
        </w:tc>
        <w:tc>
          <w:tcPr>
            <w:tcW w:w="5777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D7C7D" w:rsidRPr="00FC0C41" w:rsidTr="00054EC2">
        <w:tc>
          <w:tcPr>
            <w:tcW w:w="2943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TIPUS DE CONTRACTE </w:t>
            </w:r>
          </w:p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(indefinit o temporal)</w:t>
            </w:r>
          </w:p>
        </w:tc>
        <w:tc>
          <w:tcPr>
            <w:tcW w:w="5777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D7C7D" w:rsidRPr="00FC0C41" w:rsidTr="00054EC2">
        <w:tc>
          <w:tcPr>
            <w:tcW w:w="2943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DURADA DEL CONTRACTE</w:t>
            </w:r>
          </w:p>
        </w:tc>
        <w:tc>
          <w:tcPr>
            <w:tcW w:w="5777" w:type="dxa"/>
          </w:tcPr>
          <w:p w:rsidR="006D7C7D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D7C7D" w:rsidRPr="00FC0C41" w:rsidTr="00054EC2">
        <w:tc>
          <w:tcPr>
            <w:tcW w:w="2943" w:type="dxa"/>
          </w:tcPr>
          <w:p w:rsidR="006D7C7D" w:rsidRPr="00FC0C41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JORNADA (parcial o completa)</w:t>
            </w:r>
          </w:p>
        </w:tc>
        <w:tc>
          <w:tcPr>
            <w:tcW w:w="5777" w:type="dxa"/>
          </w:tcPr>
          <w:p w:rsidR="006D7C7D" w:rsidRDefault="006D7C7D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054EC2" w:rsidRPr="00FC0C41" w:rsidTr="00054EC2">
        <w:tc>
          <w:tcPr>
            <w:tcW w:w="2943" w:type="dxa"/>
          </w:tcPr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 xml:space="preserve">CODI CNO </w:t>
            </w:r>
            <w:r w:rsidRPr="00FC0C41">
              <w:rPr>
                <w:rFonts w:ascii="Noto Sans" w:hAnsi="Noto Sans" w:cs="Noto Sans"/>
                <w:sz w:val="20"/>
                <w:szCs w:val="20"/>
              </w:rPr>
              <w:t>(associat al Certificat de Professionalitat</w:t>
            </w:r>
            <w:r>
              <w:rPr>
                <w:rFonts w:ascii="Noto Sans" w:hAnsi="Noto Sans" w:cs="Noto Sans"/>
                <w:sz w:val="20"/>
                <w:szCs w:val="20"/>
              </w:rPr>
              <w:t>)</w:t>
            </w:r>
          </w:p>
        </w:tc>
        <w:tc>
          <w:tcPr>
            <w:tcW w:w="5777" w:type="dxa"/>
          </w:tcPr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054EC2" w:rsidRPr="00FC0C41" w:rsidTr="00054EC2">
        <w:trPr>
          <w:trHeight w:val="611"/>
        </w:trPr>
        <w:tc>
          <w:tcPr>
            <w:tcW w:w="2943" w:type="dxa"/>
          </w:tcPr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Denominació de l’ocupació professional</w:t>
            </w:r>
          </w:p>
        </w:tc>
        <w:tc>
          <w:tcPr>
            <w:tcW w:w="5777" w:type="dxa"/>
          </w:tcPr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054EC2" w:rsidRPr="00FC0C41" w:rsidTr="00054EC2">
        <w:tc>
          <w:tcPr>
            <w:tcW w:w="2943" w:type="dxa"/>
          </w:tcPr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>Nom centre de treball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i</w:t>
            </w: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Localitat</w:t>
            </w:r>
          </w:p>
        </w:tc>
        <w:tc>
          <w:tcPr>
            <w:tcW w:w="5777" w:type="dxa"/>
          </w:tcPr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054EC2" w:rsidRPr="00FC0C41" w:rsidTr="002E6DEE">
        <w:tc>
          <w:tcPr>
            <w:tcW w:w="8720" w:type="dxa"/>
            <w:gridSpan w:val="2"/>
          </w:tcPr>
          <w:p w:rsidR="00054EC2" w:rsidRPr="00054EC2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PERFIL DE LES PERSONES A CONTRACTAR </w:t>
            </w:r>
          </w:p>
        </w:tc>
      </w:tr>
      <w:tr w:rsidR="00054EC2" w:rsidRPr="00FC0C41" w:rsidTr="000950BA">
        <w:tc>
          <w:tcPr>
            <w:tcW w:w="8720" w:type="dxa"/>
            <w:gridSpan w:val="2"/>
          </w:tcPr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054EC2" w:rsidRPr="00FC0C41" w:rsidTr="00A00B32">
        <w:tc>
          <w:tcPr>
            <w:tcW w:w="8720" w:type="dxa"/>
            <w:gridSpan w:val="2"/>
          </w:tcPr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  <w:r w:rsidRPr="00FC0C41">
              <w:rPr>
                <w:rFonts w:ascii="Noto Sans" w:hAnsi="Noto Sans" w:cs="Noto Sans"/>
                <w:sz w:val="20"/>
                <w:szCs w:val="20"/>
              </w:rPr>
              <w:t xml:space="preserve">ALTRES DADES D’INTERÈS </w:t>
            </w:r>
          </w:p>
        </w:tc>
      </w:tr>
      <w:tr w:rsidR="00054EC2" w:rsidRPr="00FC0C41" w:rsidTr="00280768">
        <w:tc>
          <w:tcPr>
            <w:tcW w:w="8720" w:type="dxa"/>
            <w:gridSpan w:val="2"/>
          </w:tcPr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  <w:p w:rsidR="00054EC2" w:rsidRPr="00FC0C41" w:rsidRDefault="00054EC2" w:rsidP="006D7C7D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DF3AF4" w:rsidRPr="00FC0C41" w:rsidRDefault="00DF3AF4">
      <w:pPr>
        <w:rPr>
          <w:rFonts w:ascii="Noto Sans" w:hAnsi="Noto Sans" w:cs="Noto Sans"/>
        </w:rPr>
      </w:pPr>
    </w:p>
    <w:p w:rsidR="006D7C7D" w:rsidRPr="00FC0C41" w:rsidRDefault="006D7C7D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I DECLARA QUE:</w:t>
      </w:r>
    </w:p>
    <w:p w:rsidR="006D7C7D" w:rsidRPr="00FC0C41" w:rsidRDefault="006D7C7D">
      <w:pPr>
        <w:rPr>
          <w:rFonts w:ascii="Noto Sans" w:hAnsi="Noto Sans" w:cs="Noto Sans"/>
        </w:rPr>
      </w:pPr>
    </w:p>
    <w:p w:rsidR="00DF3AF4" w:rsidRPr="00FC0C41" w:rsidRDefault="006D7C7D">
      <w:pPr>
        <w:rPr>
          <w:rFonts w:ascii="Noto Sans" w:hAnsi="Noto Sans" w:cs="Noto Sans"/>
        </w:rPr>
      </w:pPr>
      <w:proofErr w:type="spellStart"/>
      <w:r w:rsidRPr="00FC0C41">
        <w:rPr>
          <w:rFonts w:ascii="Noto Sans" w:hAnsi="Noto Sans" w:cs="Noto Sans"/>
        </w:rPr>
        <w:t>L’esmentada</w:t>
      </w:r>
      <w:proofErr w:type="spellEnd"/>
      <w:r w:rsidRPr="00FC0C41">
        <w:rPr>
          <w:rFonts w:ascii="Noto Sans" w:hAnsi="Noto Sans" w:cs="Noto Sans"/>
        </w:rPr>
        <w:t xml:space="preserve"> contractació suposarà un </w:t>
      </w:r>
      <w:r w:rsidR="0046775D" w:rsidRPr="00FC0C41">
        <w:rPr>
          <w:rFonts w:ascii="Noto Sans" w:hAnsi="Noto Sans" w:cs="Noto Sans"/>
        </w:rPr>
        <w:t>augment de la plantilla real de l’entitat.</w:t>
      </w:r>
    </w:p>
    <w:p w:rsidR="0046775D" w:rsidRPr="00FC0C41" w:rsidRDefault="0046775D">
      <w:pPr>
        <w:rPr>
          <w:rFonts w:ascii="Noto Sans" w:hAnsi="Noto Sans" w:cs="Noto Sans"/>
        </w:rPr>
      </w:pPr>
    </w:p>
    <w:p w:rsidR="00DF3AF4" w:rsidRDefault="00DF3AF4">
      <w:pPr>
        <w:rPr>
          <w:rFonts w:ascii="Noto Sans" w:hAnsi="Noto Sans" w:cs="Noto Sans"/>
        </w:rPr>
      </w:pPr>
    </w:p>
    <w:p w:rsidR="00054EC2" w:rsidRPr="00FC0C41" w:rsidRDefault="00054EC2">
      <w:pPr>
        <w:rPr>
          <w:rFonts w:ascii="Noto Sans" w:hAnsi="Noto Sans" w:cs="Noto Sans"/>
        </w:rPr>
      </w:pPr>
    </w:p>
    <w:p w:rsidR="00DF3AF4" w:rsidRPr="00FC0C41" w:rsidRDefault="00DF3AF4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>______</w:t>
      </w:r>
      <w:r w:rsidR="0046775D" w:rsidRPr="00FC0C41">
        <w:rPr>
          <w:rFonts w:ascii="Noto Sans" w:hAnsi="Noto Sans" w:cs="Noto Sans"/>
        </w:rPr>
        <w:t>_________________, ____</w:t>
      </w:r>
      <w:r w:rsidR="006D7C7D" w:rsidRPr="00FC0C41">
        <w:rPr>
          <w:rFonts w:ascii="Noto Sans" w:hAnsi="Noto Sans" w:cs="Noto Sans"/>
        </w:rPr>
        <w:t xml:space="preserve"> de _____________ de 2019</w:t>
      </w:r>
    </w:p>
    <w:p w:rsidR="00DF3AF4" w:rsidRPr="00FC0C41" w:rsidRDefault="0046775D">
      <w:pPr>
        <w:rPr>
          <w:rFonts w:ascii="Noto Sans" w:hAnsi="Noto Sans" w:cs="Noto Sans"/>
        </w:rPr>
      </w:pPr>
      <w:r w:rsidRPr="00FC0C41">
        <w:rPr>
          <w:rFonts w:ascii="Noto Sans" w:hAnsi="Noto Sans" w:cs="Noto Sans"/>
        </w:rPr>
        <w:t xml:space="preserve"> </w:t>
      </w:r>
    </w:p>
    <w:p w:rsidR="006D7C7D" w:rsidRPr="00FC0C41" w:rsidRDefault="006D7C7D">
      <w:pPr>
        <w:rPr>
          <w:rFonts w:ascii="Noto Sans" w:hAnsi="Noto Sans" w:cs="Noto Sans"/>
        </w:rPr>
      </w:pPr>
    </w:p>
    <w:p w:rsidR="00DF3AF4" w:rsidRPr="00FC0C41" w:rsidRDefault="00FC0C41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Signatura i</w:t>
      </w:r>
      <w:r w:rsidR="00DF3AF4" w:rsidRPr="00FC0C41">
        <w:rPr>
          <w:rFonts w:ascii="Noto Sans" w:hAnsi="Noto Sans" w:cs="Noto Sans"/>
        </w:rPr>
        <w:t xml:space="preserve"> segell </w:t>
      </w:r>
    </w:p>
    <w:p w:rsidR="00DF3AF4" w:rsidRPr="00FC0C41" w:rsidRDefault="00DF3AF4">
      <w:pPr>
        <w:rPr>
          <w:rFonts w:ascii="Noto Sans" w:hAnsi="Noto Sans" w:cs="Noto Sans"/>
        </w:rPr>
      </w:pPr>
    </w:p>
    <w:sectPr w:rsidR="00DF3AF4" w:rsidRPr="00FC0C41" w:rsidSect="00BC7B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C7D" w:rsidRDefault="006D7C7D" w:rsidP="00AD3226">
      <w:r>
        <w:separator/>
      </w:r>
    </w:p>
  </w:endnote>
  <w:endnote w:type="continuationSeparator" w:id="0">
    <w:p w:rsidR="006D7C7D" w:rsidRDefault="006D7C7D" w:rsidP="00AD32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C7D" w:rsidRDefault="006D7C7D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C7D" w:rsidRDefault="006D7C7D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C7D" w:rsidRDefault="006D7C7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C7D" w:rsidRDefault="006D7C7D" w:rsidP="00AD3226">
      <w:r>
        <w:separator/>
      </w:r>
    </w:p>
  </w:footnote>
  <w:footnote w:type="continuationSeparator" w:id="0">
    <w:p w:rsidR="006D7C7D" w:rsidRDefault="006D7C7D" w:rsidP="00AD32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C7D" w:rsidRDefault="006D7C7D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322"/>
      <w:gridCol w:w="4322"/>
    </w:tblGrid>
    <w:tr w:rsidR="006D7C7D" w:rsidTr="00AD3226">
      <w:tc>
        <w:tcPr>
          <w:tcW w:w="4322" w:type="dxa"/>
        </w:tcPr>
        <w:p w:rsidR="006D7C7D" w:rsidRDefault="006D7C7D">
          <w:pPr>
            <w:pStyle w:val="Encabezado"/>
            <w:rPr>
              <w:lang w:val="es-ES"/>
            </w:rPr>
          </w:pPr>
          <w:r w:rsidRPr="00AD3226">
            <w:rPr>
              <w:noProof/>
              <w:lang w:val="es-ES" w:eastAsia="es-ES"/>
            </w:rPr>
            <w:drawing>
              <wp:inline distT="0" distB="0" distL="0" distR="0">
                <wp:extent cx="912158" cy="841562"/>
                <wp:effectExtent l="19050" t="0" r="2242" b="0"/>
                <wp:docPr id="7" name="Imagen 4" descr="C:\Users\u105399\AppData\Local\Temp\Domino Web Access\logoSOIB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12 Imagen" descr="C:\Users\u105399\AppData\Local\Temp\Domino Web Access\logoSOI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2158" cy="84156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22" w:type="dxa"/>
        </w:tcPr>
        <w:p w:rsidR="006D7C7D" w:rsidRDefault="006D7C7D" w:rsidP="00AD3226">
          <w:pPr>
            <w:pStyle w:val="Encabezado"/>
            <w:jc w:val="right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inline distT="0" distB="0" distL="0" distR="0">
                <wp:extent cx="2409825" cy="485630"/>
                <wp:effectExtent l="19050" t="0" r="0" b="0"/>
                <wp:docPr id="1" name="Imagen 1" descr="H:\document\Downloads\GOB + MTMSS + sep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:\document\Downloads\GOB + MTMSS + sep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21063" cy="4878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D7C7D" w:rsidRDefault="006D7C7D">
    <w:pPr>
      <w:pStyle w:val="Encabezado"/>
      <w:rPr>
        <w:lang w:val="es-ES"/>
      </w:rPr>
    </w:pPr>
  </w:p>
  <w:p w:rsidR="006D7C7D" w:rsidRPr="00AD3226" w:rsidRDefault="006D7C7D">
    <w:pPr>
      <w:pStyle w:val="Encabezado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C7D" w:rsidRDefault="006D7C7D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9808A7"/>
    <w:rsid w:val="00007571"/>
    <w:rsid w:val="00014549"/>
    <w:rsid w:val="000312A0"/>
    <w:rsid w:val="00054EC2"/>
    <w:rsid w:val="000D010E"/>
    <w:rsid w:val="00133684"/>
    <w:rsid w:val="001F26CC"/>
    <w:rsid w:val="001F309C"/>
    <w:rsid w:val="00262719"/>
    <w:rsid w:val="00285758"/>
    <w:rsid w:val="002B0E70"/>
    <w:rsid w:val="002C4566"/>
    <w:rsid w:val="003648CE"/>
    <w:rsid w:val="00365D7D"/>
    <w:rsid w:val="003E2A26"/>
    <w:rsid w:val="0046775D"/>
    <w:rsid w:val="00496B36"/>
    <w:rsid w:val="00496DA4"/>
    <w:rsid w:val="004A0FD1"/>
    <w:rsid w:val="004B19D7"/>
    <w:rsid w:val="0057603E"/>
    <w:rsid w:val="005E5648"/>
    <w:rsid w:val="006144A8"/>
    <w:rsid w:val="0062717C"/>
    <w:rsid w:val="006556F6"/>
    <w:rsid w:val="00696BA3"/>
    <w:rsid w:val="006D7C7D"/>
    <w:rsid w:val="006E2480"/>
    <w:rsid w:val="007072E4"/>
    <w:rsid w:val="00717B37"/>
    <w:rsid w:val="00774959"/>
    <w:rsid w:val="00781D23"/>
    <w:rsid w:val="007D03EA"/>
    <w:rsid w:val="007E1394"/>
    <w:rsid w:val="008120D6"/>
    <w:rsid w:val="00835C3F"/>
    <w:rsid w:val="008455BF"/>
    <w:rsid w:val="008617F3"/>
    <w:rsid w:val="008671D5"/>
    <w:rsid w:val="0087525F"/>
    <w:rsid w:val="008E4B01"/>
    <w:rsid w:val="00903A04"/>
    <w:rsid w:val="0095751E"/>
    <w:rsid w:val="009808A7"/>
    <w:rsid w:val="00995CB5"/>
    <w:rsid w:val="009B76C6"/>
    <w:rsid w:val="009F6ECF"/>
    <w:rsid w:val="00A21AB1"/>
    <w:rsid w:val="00A27230"/>
    <w:rsid w:val="00AB2FE9"/>
    <w:rsid w:val="00AD037B"/>
    <w:rsid w:val="00AD3226"/>
    <w:rsid w:val="00B522BC"/>
    <w:rsid w:val="00BC7B4C"/>
    <w:rsid w:val="00BD3157"/>
    <w:rsid w:val="00C0383B"/>
    <w:rsid w:val="00D164C5"/>
    <w:rsid w:val="00D1799E"/>
    <w:rsid w:val="00D911D8"/>
    <w:rsid w:val="00DF22B7"/>
    <w:rsid w:val="00DF3AF4"/>
    <w:rsid w:val="00E057E8"/>
    <w:rsid w:val="00E344F3"/>
    <w:rsid w:val="00E62554"/>
    <w:rsid w:val="00E66EDA"/>
    <w:rsid w:val="00E708FE"/>
    <w:rsid w:val="00E82AFE"/>
    <w:rsid w:val="00E83C40"/>
    <w:rsid w:val="00F529B6"/>
    <w:rsid w:val="00F54139"/>
    <w:rsid w:val="00FC0C41"/>
    <w:rsid w:val="00FE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B4C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D32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3226"/>
    <w:rPr>
      <w:rFonts w:ascii="Tahoma" w:hAnsi="Tahoma" w:cs="Tahoma"/>
      <w:sz w:val="16"/>
      <w:szCs w:val="16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AD32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D3226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AD32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D3226"/>
    <w:rPr>
      <w:lang w:val="ca-ES"/>
    </w:rPr>
  </w:style>
  <w:style w:type="table" w:styleId="Tablaconcuadrcula">
    <w:name w:val="Table Grid"/>
    <w:basedOn w:val="Tablanormal"/>
    <w:uiPriority w:val="59"/>
    <w:rsid w:val="00AD32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rsid w:val="003648CE"/>
    <w:pPr>
      <w:suppressAutoHyphens/>
    </w:pPr>
    <w:rPr>
      <w:rFonts w:ascii="Arial" w:eastAsia="Times New Roman" w:hAnsi="Arial" w:cs="Calibri"/>
      <w:b/>
      <w:kern w:val="1"/>
      <w:sz w:val="24"/>
      <w:szCs w:val="20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3648CE"/>
    <w:rPr>
      <w:rFonts w:ascii="Arial" w:eastAsia="Times New Roman" w:hAnsi="Arial" w:cs="Calibri"/>
      <w:b/>
      <w:kern w:val="1"/>
      <w:sz w:val="24"/>
      <w:szCs w:val="20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5F991C-5087-4E1F-8825-D715CBE7F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2</Pages>
  <Words>215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u81019</dc:creator>
  <cp:lastModifiedBy>u108399</cp:lastModifiedBy>
  <cp:revision>9</cp:revision>
  <dcterms:created xsi:type="dcterms:W3CDTF">2018-08-07T11:51:00Z</dcterms:created>
  <dcterms:modified xsi:type="dcterms:W3CDTF">2019-03-21T09:30:00Z</dcterms:modified>
</cp:coreProperties>
</file>